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3B" w:rsidRDefault="00023856" w:rsidP="0017120E">
      <w:pPr>
        <w:jc w:val="center"/>
      </w:pPr>
      <w:r>
        <w:rPr>
          <w:noProof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109" type="#_x0000_t118" style="position:absolute;left:0;text-align:left;margin-left:16.5pt;margin-top:-28.5pt;width:483pt;height:207pt;z-index:251718656" fillcolor="#c0504d [3205]" strokecolor="#ffc000">
            <v:textbox style="mso-next-textbox:#_x0000_s1109">
              <w:txbxContent>
                <w:p w:rsidR="00141869" w:rsidRPr="00B7360E" w:rsidRDefault="00B7360E">
                  <w:pPr>
                    <w:rPr>
                      <w:rFonts w:ascii="Arial Black" w:hAnsi="Arial Black"/>
                      <w:b/>
                      <w:i/>
                      <w:sz w:val="26"/>
                      <w:szCs w:val="26"/>
                    </w:rPr>
                  </w:pPr>
                  <w:r w:rsidRPr="00B7360E">
                    <w:rPr>
                      <w:rFonts w:ascii="Arial Black" w:hAnsi="Arial Black"/>
                      <w:b/>
                      <w:i/>
                      <w:sz w:val="26"/>
                      <w:szCs w:val="26"/>
                    </w:rPr>
                    <w:t xml:space="preserve">                                              </w:t>
                  </w:r>
                  <w:r>
                    <w:rPr>
                      <w:rFonts w:ascii="Arial Black" w:hAnsi="Arial Black"/>
                      <w:b/>
                      <w:i/>
                      <w:sz w:val="26"/>
                      <w:szCs w:val="26"/>
                    </w:rPr>
                    <w:t xml:space="preserve">   </w:t>
                  </w:r>
                  <w:r w:rsidRPr="00B7360E">
                    <w:rPr>
                      <w:rFonts w:ascii="Arial Black" w:hAnsi="Arial Black"/>
                      <w:b/>
                      <w:i/>
                      <w:sz w:val="26"/>
                      <w:szCs w:val="26"/>
                    </w:rPr>
                    <w:t>МБОУ «Лицей № 5» г.Казани</w:t>
                  </w:r>
                </w:p>
                <w:p w:rsidR="00141869" w:rsidRDefault="00141869"/>
                <w:p w:rsidR="00141869" w:rsidRDefault="00141869"/>
                <w:p w:rsidR="00141869" w:rsidRDefault="00141869"/>
                <w:p w:rsidR="00141869" w:rsidRPr="00141869" w:rsidRDefault="005561D5" w:rsidP="00141869">
                  <w:pPr>
                    <w:spacing w:after="0" w:line="240" w:lineRule="auto"/>
                    <w:jc w:val="right"/>
                    <w:rPr>
                      <w:rFonts w:ascii="Arial Black" w:hAnsi="Arial Black"/>
                      <w:i/>
                      <w:sz w:val="26"/>
                      <w:szCs w:val="26"/>
                    </w:rPr>
                  </w:pPr>
                  <w:r>
                    <w:rPr>
                      <w:rFonts w:ascii="Arial Black" w:hAnsi="Arial Black"/>
                      <w:i/>
                      <w:sz w:val="26"/>
                      <w:szCs w:val="26"/>
                    </w:rPr>
                    <w:t>Выпуск № 2</w:t>
                  </w:r>
                  <w:r w:rsidR="00141869" w:rsidRPr="00141869">
                    <w:rPr>
                      <w:rFonts w:ascii="Arial Black" w:hAnsi="Arial Black"/>
                      <w:i/>
                      <w:sz w:val="26"/>
                      <w:szCs w:val="26"/>
                    </w:rPr>
                    <w:t xml:space="preserve"> </w:t>
                  </w:r>
                </w:p>
                <w:p w:rsidR="00141869" w:rsidRPr="00141869" w:rsidRDefault="005561D5" w:rsidP="00141869">
                  <w:pPr>
                    <w:spacing w:after="0" w:line="240" w:lineRule="auto"/>
                    <w:jc w:val="right"/>
                    <w:rPr>
                      <w:rFonts w:ascii="Arial Black" w:hAnsi="Arial Black"/>
                      <w:i/>
                      <w:sz w:val="26"/>
                      <w:szCs w:val="26"/>
                    </w:rPr>
                  </w:pPr>
                  <w:r>
                    <w:rPr>
                      <w:rFonts w:ascii="Arial Black" w:hAnsi="Arial Black"/>
                      <w:i/>
                      <w:sz w:val="26"/>
                      <w:szCs w:val="26"/>
                    </w:rPr>
                    <w:t>Октябрь</w:t>
                  </w:r>
                  <w:r w:rsidR="00141869" w:rsidRPr="00141869">
                    <w:rPr>
                      <w:rFonts w:ascii="Arial Black" w:hAnsi="Arial Black"/>
                      <w:i/>
                      <w:sz w:val="26"/>
                      <w:szCs w:val="26"/>
                    </w:rPr>
                    <w:t xml:space="preserve">, 2018 </w:t>
                  </w:r>
                </w:p>
              </w:txbxContent>
            </v:textbox>
          </v:shape>
        </w:pict>
      </w:r>
      <w:r w:rsidR="00C313F0"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-594943</wp:posOffset>
            </wp:positionH>
            <wp:positionV relativeFrom="paragraph">
              <wp:posOffset>-484658</wp:posOffset>
            </wp:positionV>
            <wp:extent cx="1003227" cy="780979"/>
            <wp:effectExtent l="133350" t="171450" r="120723" b="152471"/>
            <wp:wrapNone/>
            <wp:docPr id="34" name="Рисунок 99" descr="C:\Users\МТЦифровой\Desktop\maple-leaf-137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МТЦифровой\Desktop\maple-leaf-1373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392218">
                      <a:off x="0" y="0"/>
                      <a:ext cx="1003227" cy="78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7E3B" w:rsidRDefault="00023856" w:rsidP="00D971C9">
      <w:pPr>
        <w:jc w:val="center"/>
        <w:rPr>
          <w:rFonts w:ascii="Comic Sans MS" w:hAnsi="Comic Sans MS"/>
        </w:rPr>
      </w:pPr>
      <w:r w:rsidRPr="00023856">
        <w:rPr>
          <w:noProof/>
          <w:lang w:eastAsia="ru-RU"/>
        </w:rPr>
        <w:pict>
          <v:rect id="_x0000_s1110" style="position:absolute;left:0;text-align:left;margin-left:16.5pt;margin-top:15.05pt;width:503.55pt;height:66.7pt;z-index:251719680" fillcolor="#9f6" strokecolor="#9f6">
            <v:textbox style="mso-next-textbox:#_x0000_s1110;mso-fit-shape-to-text:t">
              <w:txbxContent>
                <w:p w:rsidR="0017120E" w:rsidRPr="0017120E" w:rsidRDefault="00023856" w:rsidP="0017120E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8" type="#_x0000_t136" style="width:479.25pt;height:44.25pt">
                        <v:shadow on="t" opacity="52429f"/>
                        <v:textpath style="font-family:&quot;Arial Black&quot;;font-style:italic;v-text-kern:t" trim="t" fitpath="t" string="Школьная газета «Лицеист»"/>
                      </v:shape>
                    </w:pict>
                  </w:r>
                </w:p>
              </w:txbxContent>
            </v:textbox>
          </v:rect>
        </w:pict>
      </w:r>
    </w:p>
    <w:p w:rsidR="00D971C9" w:rsidRDefault="00D971C9" w:rsidP="00D971C9">
      <w:pPr>
        <w:jc w:val="center"/>
      </w:pPr>
    </w:p>
    <w:p w:rsidR="00D971C9" w:rsidRDefault="00D971C9" w:rsidP="00D971C9">
      <w:pPr>
        <w:jc w:val="right"/>
      </w:pPr>
    </w:p>
    <w:p w:rsidR="00D971C9" w:rsidRDefault="00D971C9" w:rsidP="00D971C9">
      <w:pPr>
        <w:jc w:val="right"/>
      </w:pPr>
    </w:p>
    <w:p w:rsidR="00D971C9" w:rsidRDefault="00D971C9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AF143F" w:rsidRDefault="00B7360E" w:rsidP="00D971C9">
      <w:pPr>
        <w:jc w:val="right"/>
        <w:rPr>
          <w:u w:val="single"/>
        </w:rPr>
      </w:pPr>
      <w:r>
        <w:rPr>
          <w:noProof/>
          <w:u w:val="single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5557520</wp:posOffset>
            </wp:positionH>
            <wp:positionV relativeFrom="paragraph">
              <wp:posOffset>226060</wp:posOffset>
            </wp:positionV>
            <wp:extent cx="876300" cy="904875"/>
            <wp:effectExtent l="209550" t="171450" r="190500" b="142875"/>
            <wp:wrapNone/>
            <wp:docPr id="23" name="Рисунок 51" descr="C:\Users\МТЦифровой\Desktop\main_37485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ТЦифровой\Desktop\main_374857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8241013"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6B7" w:rsidRDefault="00B82161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74930</wp:posOffset>
            </wp:positionV>
            <wp:extent cx="4210050" cy="2813050"/>
            <wp:effectExtent l="152400" t="209550" r="114300" b="177800"/>
            <wp:wrapTight wrapText="bothSides">
              <wp:wrapPolygon edited="0">
                <wp:start x="20711" y="-18"/>
                <wp:lineTo x="2438" y="-299"/>
                <wp:lineTo x="-44" y="19"/>
                <wp:lineTo x="-171" y="8241"/>
                <wp:lineTo x="-93" y="17675"/>
                <wp:lineTo x="-171" y="20017"/>
                <wp:lineTo x="130" y="21245"/>
                <wp:lineTo x="1490" y="21474"/>
                <wp:lineTo x="1975" y="21556"/>
                <wp:lineTo x="8462" y="21618"/>
                <wp:lineTo x="8473" y="21473"/>
                <wp:lineTo x="9736" y="21685"/>
                <wp:lineTo x="21349" y="21580"/>
                <wp:lineTo x="21371" y="21289"/>
                <wp:lineTo x="21468" y="21306"/>
                <wp:lineTo x="21643" y="18980"/>
                <wp:lineTo x="21613" y="16767"/>
                <wp:lineTo x="21624" y="16622"/>
                <wp:lineTo x="21691" y="14425"/>
                <wp:lineTo x="21702" y="14280"/>
                <wp:lineTo x="21671" y="12066"/>
                <wp:lineTo x="21682" y="11921"/>
                <wp:lineTo x="21652" y="9708"/>
                <wp:lineTo x="21663" y="9563"/>
                <wp:lineTo x="21633" y="7350"/>
                <wp:lineTo x="21643" y="7204"/>
                <wp:lineTo x="21613" y="4991"/>
                <wp:lineTo x="21624" y="4846"/>
                <wp:lineTo x="21691" y="2649"/>
                <wp:lineTo x="21702" y="2504"/>
                <wp:lineTo x="21843" y="1939"/>
                <wp:lineTo x="21197" y="64"/>
                <wp:lineTo x="20711" y="-18"/>
              </wp:wrapPolygon>
            </wp:wrapTight>
            <wp:docPr id="3" name="Рисунок 5" descr="C:\Users\МТЦифровой\Desktop\83105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ТЦифровой\Desktop\8310547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21214797">
                      <a:off x="0" y="0"/>
                      <a:ext cx="4210050" cy="281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525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-4025900</wp:posOffset>
            </wp:positionH>
            <wp:positionV relativeFrom="paragraph">
              <wp:posOffset>64135</wp:posOffset>
            </wp:positionV>
            <wp:extent cx="876300" cy="904875"/>
            <wp:effectExtent l="133350" t="114300" r="114300" b="85725"/>
            <wp:wrapNone/>
            <wp:docPr id="51" name="Рисунок 51" descr="C:\Users\МТЦифровой\Desktop\main_37485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ТЦифровой\Desktop\main_374857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640532"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5CA4" w:rsidRDefault="000F5CA4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5561D5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125095</wp:posOffset>
            </wp:positionV>
            <wp:extent cx="876300" cy="904875"/>
            <wp:effectExtent l="133350" t="114300" r="114300" b="85725"/>
            <wp:wrapNone/>
            <wp:docPr id="25" name="Рисунок 51" descr="C:\Users\МТЦифровой\Desktop\main_37485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ТЦифровой\Desktop\main_374857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640532"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82161" w:rsidRDefault="00B82161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82161" w:rsidRDefault="00B82161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82161" w:rsidRDefault="00B82161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023856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23856">
        <w:rPr>
          <w:noProof/>
        </w:rPr>
        <w:pict>
          <v:shape id="_x0000_s1115" type="#_x0000_t136" style="position:absolute;margin-left:-3.75pt;margin-top:.9pt;width:262.5pt;height:21.55pt;z-index:251741184" fillcolor="#9f6" strokecolor="#00b050">
            <v:fill color2="#f93"/>
            <v:shadow on="t" color="silver" opacity="52429f"/>
            <v:textpath style="font-family:&quot;Impact&quot;;v-text-kern:t" trim="t" fitpath="t" string="СЕГОДНЯ В НОМЕРЕ:"/>
            <w10:wrap type="square"/>
          </v:shape>
        </w:pict>
      </w: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023856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116" style="position:absolute;margin-left:97pt;margin-top:2.65pt;width:246.75pt;height:31.5pt;z-index:251742208" fillcolor="yellow" strokecolor="yellow">
            <v:textbox>
              <w:txbxContent>
                <w:p w:rsidR="007E178D" w:rsidRPr="007E178D" w:rsidRDefault="005561D5" w:rsidP="007E17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 октября – День Учителя</w:t>
                  </w:r>
                  <w:r w:rsidR="007E178D" w:rsidRPr="007E178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!</w:t>
                  </w:r>
                </w:p>
              </w:txbxContent>
            </v:textbox>
          </v:rect>
        </w:pict>
      </w:r>
    </w:p>
    <w:p w:rsidR="00965937" w:rsidRDefault="00B7360E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5483225</wp:posOffset>
            </wp:positionH>
            <wp:positionV relativeFrom="paragraph">
              <wp:posOffset>13970</wp:posOffset>
            </wp:positionV>
            <wp:extent cx="876300" cy="904875"/>
            <wp:effectExtent l="133350" t="114300" r="114300" b="85725"/>
            <wp:wrapNone/>
            <wp:docPr id="24" name="Рисунок 51" descr="C:\Users\МТЦифровой\Desktop\main_37485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МТЦифровой\Desktop\main_374857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640532">
                      <a:off x="0" y="0"/>
                      <a:ext cx="8763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023856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117" style="position:absolute;margin-left:97pt;margin-top:1pt;width:272.3pt;height:31.5pt;z-index:251743232" fillcolor="#9f6" strokecolor="#92d050">
            <v:textbox>
              <w:txbxContent>
                <w:p w:rsidR="007E178D" w:rsidRPr="007E178D" w:rsidRDefault="00561E76" w:rsidP="009843C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 улыбки станет всем светлей!</w:t>
                  </w:r>
                </w:p>
              </w:txbxContent>
            </v:textbox>
          </v:rect>
        </w:pict>
      </w: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023856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118" style="position:absolute;margin-left:97pt;margin-top:9.7pt;width:294.05pt;height:31.5pt;z-index:251744256" fillcolor="#fabf8f [1945]" strokecolor="#fabf8f [1945]">
            <v:textbox>
              <w:txbxContent>
                <w:p w:rsidR="007E178D" w:rsidRPr="007E178D" w:rsidRDefault="009843CC" w:rsidP="007E17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Праздник «День пожилого человека»</w:t>
                  </w:r>
                </w:p>
              </w:txbxContent>
            </v:textbox>
          </v:rect>
        </w:pict>
      </w: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B82161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124460</wp:posOffset>
            </wp:positionV>
            <wp:extent cx="1003300" cy="781050"/>
            <wp:effectExtent l="152400" t="228600" r="139700" b="209550"/>
            <wp:wrapNone/>
            <wp:docPr id="35" name="Рисунок 99" descr="C:\Users\МТЦифровой\Desktop\maple-leaf-137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МТЦифровой\Desktop\maple-leaf-1373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316528">
                      <a:off x="0" y="0"/>
                      <a:ext cx="1003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3856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119" style="position:absolute;margin-left:97pt;margin-top:5.8pt;width:314.3pt;height:31.5pt;z-index:251745280;mso-position-horizontal-relative:text;mso-position-vertical-relative:text" fillcolor="#c2d69b [1942]" strokecolor="#76923c [2406]">
            <v:textbox>
              <w:txbxContent>
                <w:p w:rsidR="007E178D" w:rsidRPr="007E178D" w:rsidRDefault="009843CC" w:rsidP="007E178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Посади дерево – соверши добрый поступок!</w:t>
                  </w:r>
                </w:p>
              </w:txbxContent>
            </v:textbox>
          </v:rect>
        </w:pict>
      </w: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82161" w:rsidRDefault="00B82161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65937" w:rsidRDefault="00023856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120" style="position:absolute;margin-left:97pt;margin-top:1.9pt;width:330.05pt;height:31.5pt;z-index:251747328" fillcolor="#f90" strokecolor="#f90">
            <v:textbox>
              <w:txbxContent>
                <w:p w:rsidR="00E64CA7" w:rsidRPr="007E178D" w:rsidRDefault="00B82161" w:rsidP="00E64CA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Поэтической строкой…</w:t>
                  </w:r>
                </w:p>
              </w:txbxContent>
            </v:textbox>
          </v:rect>
        </w:pict>
      </w:r>
    </w:p>
    <w:p w:rsidR="00965937" w:rsidRDefault="00965937" w:rsidP="000F5CA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1281D" w:rsidRDefault="0031281D" w:rsidP="00D23E94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1281D" w:rsidRDefault="00561E76" w:rsidP="00D23E94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-354572</wp:posOffset>
            </wp:positionV>
            <wp:extent cx="657225" cy="582930"/>
            <wp:effectExtent l="76200" t="76200" r="66675" b="64770"/>
            <wp:wrapNone/>
            <wp:docPr id="7" name="Рисунок 23" descr="C:\Users\МТЦифровой\Desktop\29437770c78e47b301bf805ce7c6a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ТЦифровой\Desktop\29437770c78e47b301bf805ce7c6ad6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756258">
                      <a:off x="0" y="0"/>
                      <a:ext cx="657225" cy="58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6EA">
        <w:rPr>
          <w:noProof/>
        </w:rPr>
        <w:pict>
          <v:shape id="_x0000_s1132" type="#_x0000_t136" style="position:absolute;left:0;text-align:left;margin-left:11.55pt;margin-top:3.35pt;width:466.5pt;height:36.7pt;z-index:-251550720;mso-position-horizontal-relative:text;mso-position-vertical-relative:text" fillcolor="#92d050" strokecolor="#4e6128 [1606]" strokeweight="1.5pt">
            <v:fill opacity=".5"/>
            <v:shadow on="t" color="#99f" offset="3pt"/>
            <v:textpath style="font-family:&quot;Monotype Corsiva&quot;;font-style:italic;v-text-kern:t" trim="t" fitpath="t" string="День учителя!"/>
          </v:shape>
        </w:pict>
      </w:r>
    </w:p>
    <w:p w:rsidR="0031281D" w:rsidRDefault="0031281D" w:rsidP="00D23E94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1B66EA" w:rsidRDefault="001B66EA" w:rsidP="005561D5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6EA" w:rsidRDefault="00561E76" w:rsidP="005561D5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1353185</wp:posOffset>
            </wp:positionV>
            <wp:extent cx="752475" cy="667385"/>
            <wp:effectExtent l="95250" t="95250" r="85725" b="75565"/>
            <wp:wrapNone/>
            <wp:docPr id="8" name="Рисунок 23" descr="C:\Users\МТЦифровой\Desktop\29437770c78e47b301bf805ce7c6a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ТЦифровой\Desktop\29437770c78e47b301bf805ce7c6ad6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967895">
                      <a:off x="0" y="0"/>
                      <a:ext cx="752475" cy="66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6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347980</wp:posOffset>
            </wp:positionV>
            <wp:extent cx="3267075" cy="2171700"/>
            <wp:effectExtent l="19050" t="0" r="9525" b="0"/>
            <wp:wrapTight wrapText="bothSides">
              <wp:wrapPolygon edited="0">
                <wp:start x="-126" y="0"/>
                <wp:lineTo x="-126" y="21411"/>
                <wp:lineTo x="21663" y="21411"/>
                <wp:lineTo x="21663" y="0"/>
                <wp:lineTo x="-126" y="0"/>
              </wp:wrapPolygon>
            </wp:wrapTight>
            <wp:docPr id="19" name="Рисунок 19" descr="C:\Users\МТЦифровой\Desktop\Gg6bWoA9N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ТЦифровой\Desktop\Gg6bWoA9NR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6EA">
        <w:rPr>
          <w:rFonts w:ascii="Times New Roman" w:hAnsi="Times New Roman" w:cs="Times New Roman"/>
          <w:sz w:val="28"/>
          <w:szCs w:val="28"/>
        </w:rPr>
        <w:t>День У</w:t>
      </w:r>
      <w:r w:rsidR="005561D5" w:rsidRPr="005561D5">
        <w:rPr>
          <w:rFonts w:ascii="Times New Roman" w:hAnsi="Times New Roman" w:cs="Times New Roman"/>
          <w:sz w:val="28"/>
          <w:szCs w:val="28"/>
        </w:rPr>
        <w:t>чителя — один из самых теплых, трогательных праздников. Это праздник для всех, кто ценит и уважает труд учителя и нас</w:t>
      </w:r>
      <w:r w:rsidR="001B66EA">
        <w:rPr>
          <w:rFonts w:ascii="Times New Roman" w:hAnsi="Times New Roman" w:cs="Times New Roman"/>
          <w:sz w:val="28"/>
          <w:szCs w:val="28"/>
        </w:rPr>
        <w:t xml:space="preserve">тавника подрастающего поколения. И </w:t>
      </w:r>
      <w:r w:rsidR="005561D5" w:rsidRPr="005561D5">
        <w:rPr>
          <w:rFonts w:ascii="Times New Roman" w:hAnsi="Times New Roman" w:cs="Times New Roman"/>
          <w:sz w:val="28"/>
          <w:szCs w:val="28"/>
        </w:rPr>
        <w:t xml:space="preserve"> в этот день мы спешим отдать дань уважения тем педагогам, которые вложили в нас частичку себя</w:t>
      </w:r>
      <w:r w:rsidR="001B66EA">
        <w:rPr>
          <w:rFonts w:ascii="Times New Roman" w:hAnsi="Times New Roman" w:cs="Times New Roman"/>
          <w:sz w:val="28"/>
          <w:szCs w:val="28"/>
        </w:rPr>
        <w:t xml:space="preserve">. </w:t>
      </w:r>
      <w:r w:rsidR="005561D5" w:rsidRPr="00556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1D5" w:rsidRPr="005561D5" w:rsidRDefault="00561E76" w:rsidP="005561D5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-2676525</wp:posOffset>
            </wp:positionH>
            <wp:positionV relativeFrom="paragraph">
              <wp:posOffset>1912620</wp:posOffset>
            </wp:positionV>
            <wp:extent cx="814705" cy="722630"/>
            <wp:effectExtent l="133350" t="171450" r="137795" b="153670"/>
            <wp:wrapNone/>
            <wp:docPr id="11" name="Рисунок 23" descr="C:\Users\МТЦифровой\Desktop\29437770c78e47b301bf805ce7c6a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ТЦифровой\Desktop\29437770c78e47b301bf805ce7c6ad6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9625366">
                      <a:off x="0" y="0"/>
                      <a:ext cx="81470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6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779780</wp:posOffset>
            </wp:positionV>
            <wp:extent cx="1905000" cy="2857500"/>
            <wp:effectExtent l="152400" t="76200" r="133350" b="76200"/>
            <wp:wrapTight wrapText="bothSides">
              <wp:wrapPolygon edited="0">
                <wp:start x="-426" y="58"/>
                <wp:lineTo x="-502" y="18571"/>
                <wp:lineTo x="-287" y="21739"/>
                <wp:lineTo x="12346" y="22129"/>
                <wp:lineTo x="20736" y="21620"/>
                <wp:lineTo x="21811" y="21555"/>
                <wp:lineTo x="21987" y="19665"/>
                <wp:lineTo x="21967" y="19521"/>
                <wp:lineTo x="21889" y="17357"/>
                <wp:lineTo x="21869" y="17214"/>
                <wp:lineTo x="22006" y="15036"/>
                <wp:lineTo x="21986" y="14893"/>
                <wp:lineTo x="21908" y="12729"/>
                <wp:lineTo x="21888" y="12585"/>
                <wp:lineTo x="22025" y="10408"/>
                <wp:lineTo x="22005" y="10265"/>
                <wp:lineTo x="21927" y="8101"/>
                <wp:lineTo x="21907" y="7957"/>
                <wp:lineTo x="21829" y="5793"/>
                <wp:lineTo x="21809" y="5650"/>
                <wp:lineTo x="21946" y="3473"/>
                <wp:lineTo x="21926" y="3329"/>
                <wp:lineTo x="21848" y="1165"/>
                <wp:lineTo x="21652" y="-269"/>
                <wp:lineTo x="16196" y="-517"/>
                <wp:lineTo x="2585" y="-125"/>
                <wp:lineTo x="-426" y="58"/>
              </wp:wrapPolygon>
            </wp:wrapTight>
            <wp:docPr id="20" name="Рисунок 20" descr="C:\Users\МТЦифровой\Desktop\rNWZ1fPsl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ТЦифровой\Desktop\rNWZ1fPslD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311946"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1D5" w:rsidRPr="005561D5">
        <w:rPr>
          <w:rFonts w:ascii="Times New Roman" w:hAnsi="Times New Roman" w:cs="Times New Roman"/>
          <w:sz w:val="28"/>
          <w:szCs w:val="28"/>
        </w:rPr>
        <w:t>В этот праздник с доброй улыбкой и словами признательности вспоминают тех, кто учил нас долгие годы. И пусть нынешнее время подбрасывает одну проблему за другой, наши педагоги остаются верными своему призванию — передавать знания и опыт, формировать моральные и духовные ценности детей.</w:t>
      </w:r>
    </w:p>
    <w:p w:rsidR="001B66EA" w:rsidRDefault="005561D5" w:rsidP="005561D5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D5">
        <w:rPr>
          <w:rFonts w:ascii="Times New Roman" w:hAnsi="Times New Roman" w:cs="Times New Roman"/>
          <w:sz w:val="28"/>
          <w:szCs w:val="28"/>
        </w:rPr>
        <w:t xml:space="preserve">В </w:t>
      </w:r>
      <w:r w:rsidR="001B66EA">
        <w:rPr>
          <w:rFonts w:ascii="Times New Roman" w:hAnsi="Times New Roman" w:cs="Times New Roman"/>
          <w:sz w:val="28"/>
          <w:szCs w:val="28"/>
        </w:rPr>
        <w:t>нашем л</w:t>
      </w:r>
      <w:r w:rsidRPr="005561D5">
        <w:rPr>
          <w:rFonts w:ascii="Times New Roman" w:hAnsi="Times New Roman" w:cs="Times New Roman"/>
          <w:sz w:val="28"/>
          <w:szCs w:val="28"/>
        </w:rPr>
        <w:t xml:space="preserve">ицее </w:t>
      </w:r>
      <w:r w:rsidR="001B66EA">
        <w:rPr>
          <w:rFonts w:ascii="Times New Roman" w:hAnsi="Times New Roman" w:cs="Times New Roman"/>
          <w:sz w:val="28"/>
          <w:szCs w:val="28"/>
        </w:rPr>
        <w:t>в этот день прошёл концерт, который подготовили учащиеся л</w:t>
      </w:r>
      <w:r w:rsidRPr="005561D5">
        <w:rPr>
          <w:rFonts w:ascii="Times New Roman" w:hAnsi="Times New Roman" w:cs="Times New Roman"/>
          <w:sz w:val="28"/>
          <w:szCs w:val="28"/>
        </w:rPr>
        <w:t>ицея</w:t>
      </w:r>
      <w:r w:rsidR="001B66EA">
        <w:rPr>
          <w:rFonts w:ascii="Times New Roman" w:hAnsi="Times New Roman" w:cs="Times New Roman"/>
          <w:sz w:val="28"/>
          <w:szCs w:val="28"/>
        </w:rPr>
        <w:t xml:space="preserve"> и музыкальной школы</w:t>
      </w:r>
      <w:r w:rsidRPr="005561D5">
        <w:rPr>
          <w:rFonts w:ascii="Times New Roman" w:hAnsi="Times New Roman" w:cs="Times New Roman"/>
          <w:sz w:val="28"/>
          <w:szCs w:val="28"/>
        </w:rPr>
        <w:t>.</w:t>
      </w:r>
    </w:p>
    <w:p w:rsidR="001B66EA" w:rsidRDefault="005561D5" w:rsidP="005561D5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D5">
        <w:rPr>
          <w:rFonts w:ascii="Times New Roman" w:hAnsi="Times New Roman" w:cs="Times New Roman"/>
          <w:sz w:val="28"/>
          <w:szCs w:val="28"/>
        </w:rPr>
        <w:t xml:space="preserve">Учителям очень понравилось! Было </w:t>
      </w:r>
      <w:r w:rsidR="001B66EA">
        <w:rPr>
          <w:rFonts w:ascii="Times New Roman" w:hAnsi="Times New Roman" w:cs="Times New Roman"/>
          <w:sz w:val="28"/>
          <w:szCs w:val="28"/>
        </w:rPr>
        <w:t xml:space="preserve">и </w:t>
      </w:r>
      <w:r w:rsidRPr="005561D5">
        <w:rPr>
          <w:rFonts w:ascii="Times New Roman" w:hAnsi="Times New Roman" w:cs="Times New Roman"/>
          <w:sz w:val="28"/>
          <w:szCs w:val="28"/>
        </w:rPr>
        <w:t>смешно</w:t>
      </w:r>
      <w:r w:rsidR="001B66EA">
        <w:rPr>
          <w:rFonts w:ascii="Times New Roman" w:hAnsi="Times New Roman" w:cs="Times New Roman"/>
          <w:sz w:val="28"/>
          <w:szCs w:val="28"/>
        </w:rPr>
        <w:t>,</w:t>
      </w:r>
      <w:r w:rsidRPr="005561D5">
        <w:rPr>
          <w:rFonts w:ascii="Times New Roman" w:hAnsi="Times New Roman" w:cs="Times New Roman"/>
          <w:sz w:val="28"/>
          <w:szCs w:val="28"/>
        </w:rPr>
        <w:t xml:space="preserve"> и трогательно. </w:t>
      </w:r>
    </w:p>
    <w:p w:rsidR="0031281D" w:rsidRPr="005561D5" w:rsidRDefault="001B66EA" w:rsidP="005561D5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Дорогие, любимы учителя, мы ж</w:t>
      </w:r>
      <w:r w:rsidR="005561D5" w:rsidRPr="005561D5">
        <w:rPr>
          <w:rFonts w:ascii="Times New Roman" w:hAnsi="Times New Roman" w:cs="Times New Roman"/>
          <w:sz w:val="28"/>
          <w:szCs w:val="28"/>
        </w:rPr>
        <w:t>елаем вам успехов в вашем благородном и нелёгком труде, новых научных открытий и талантливых учеников!</w:t>
      </w:r>
    </w:p>
    <w:p w:rsidR="001B66EA" w:rsidRDefault="00561E76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3404937</wp:posOffset>
            </wp:positionH>
            <wp:positionV relativeFrom="paragraph">
              <wp:posOffset>41474</wp:posOffset>
            </wp:positionV>
            <wp:extent cx="814705" cy="722630"/>
            <wp:effectExtent l="133350" t="133350" r="118745" b="134620"/>
            <wp:wrapNone/>
            <wp:docPr id="9" name="Рисунок 23" descr="C:\Users\МТЦифровой\Desktop\29437770c78e47b301bf805ce7c6a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ТЦифровой\Desktop\29437770c78e47b301bf805ce7c6ad6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510115">
                      <a:off x="0" y="0"/>
                      <a:ext cx="81470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6EA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174625</wp:posOffset>
            </wp:positionV>
            <wp:extent cx="2952750" cy="1971675"/>
            <wp:effectExtent l="114300" t="152400" r="95250" b="142875"/>
            <wp:wrapTight wrapText="bothSides">
              <wp:wrapPolygon edited="0">
                <wp:start x="20226" y="-198"/>
                <wp:lineTo x="-88" y="-381"/>
                <wp:lineTo x="-382" y="13217"/>
                <wp:lineTo x="-281" y="21422"/>
                <wp:lineTo x="966" y="21626"/>
                <wp:lineTo x="1659" y="21740"/>
                <wp:lineTo x="9784" y="21813"/>
                <wp:lineTo x="9800" y="21605"/>
                <wp:lineTo x="21512" y="22477"/>
                <wp:lineTo x="21678" y="20195"/>
                <wp:lineTo x="21768" y="17060"/>
                <wp:lineTo x="21783" y="16853"/>
                <wp:lineTo x="21733" y="13695"/>
                <wp:lineTo x="21748" y="13488"/>
                <wp:lineTo x="21837" y="10353"/>
                <wp:lineTo x="21853" y="10146"/>
                <wp:lineTo x="21803" y="6989"/>
                <wp:lineTo x="21818" y="6781"/>
                <wp:lineTo x="21769" y="3624"/>
                <wp:lineTo x="21784" y="3416"/>
                <wp:lineTo x="21734" y="259"/>
                <wp:lineTo x="21750" y="52"/>
                <wp:lineTo x="20226" y="-198"/>
              </wp:wrapPolygon>
            </wp:wrapTight>
            <wp:docPr id="21" name="Рисунок 21" descr="C:\Users\МТЦифровой\Desktop\Nelw5UrZ0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ТЦифровой\Desktop\Nelw5UrZ0l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225004">
                      <a:off x="0" y="0"/>
                      <a:ext cx="29527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6E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</w:t>
      </w:r>
    </w:p>
    <w:p w:rsidR="001B66EA" w:rsidRDefault="001B66EA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66EA" w:rsidRDefault="001B66EA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66EA" w:rsidRDefault="00561E76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227330</wp:posOffset>
            </wp:positionH>
            <wp:positionV relativeFrom="paragraph">
              <wp:posOffset>299720</wp:posOffset>
            </wp:positionV>
            <wp:extent cx="3227705" cy="2157095"/>
            <wp:effectExtent l="76200" t="95250" r="48895" b="71755"/>
            <wp:wrapTight wrapText="bothSides">
              <wp:wrapPolygon edited="0">
                <wp:start x="-284" y="-68"/>
                <wp:lineTo x="-349" y="12164"/>
                <wp:lineTo x="-130" y="21698"/>
                <wp:lineTo x="16601" y="21863"/>
                <wp:lineTo x="19656" y="21614"/>
                <wp:lineTo x="21820" y="21438"/>
                <wp:lineTo x="21751" y="19533"/>
                <wp:lineTo x="21774" y="16665"/>
                <wp:lineTo x="21767" y="16475"/>
                <wp:lineTo x="21791" y="13607"/>
                <wp:lineTo x="21784" y="13417"/>
                <wp:lineTo x="21807" y="10550"/>
                <wp:lineTo x="21800" y="10359"/>
                <wp:lineTo x="21823" y="7492"/>
                <wp:lineTo x="21511" y="-1080"/>
                <wp:lineTo x="735" y="-151"/>
                <wp:lineTo x="-284" y="-68"/>
              </wp:wrapPolygon>
            </wp:wrapTight>
            <wp:docPr id="22" name="Рисунок 22" descr="C:\Users\МТЦифровой\Desktop\ohGQt3fn0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ТЦифровой\Desktop\ohGQt3fn0y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87008">
                      <a:off x="0" y="0"/>
                      <a:ext cx="3227705" cy="215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6EA" w:rsidRDefault="001B66EA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66EA" w:rsidRDefault="001B66EA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66EA" w:rsidRDefault="00561E76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680084</wp:posOffset>
            </wp:positionH>
            <wp:positionV relativeFrom="paragraph">
              <wp:posOffset>26669</wp:posOffset>
            </wp:positionV>
            <wp:extent cx="909955" cy="807720"/>
            <wp:effectExtent l="133350" t="133350" r="118745" b="125730"/>
            <wp:wrapNone/>
            <wp:docPr id="10" name="Рисунок 23" descr="C:\Users\МТЦифровой\Desktop\29437770c78e47b301bf805ce7c6a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ТЦифровой\Desktop\29437770c78e47b301bf805ce7c6ad6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0308289">
                      <a:off x="0" y="0"/>
                      <a:ext cx="909955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6EA" w:rsidRDefault="001B66EA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66EA" w:rsidRDefault="001B66EA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B66EA" w:rsidRDefault="001B66EA" w:rsidP="001B66EA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3E94" w:rsidRPr="00D23E94" w:rsidRDefault="00D23E94" w:rsidP="001B66EA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23E94">
        <w:rPr>
          <w:rFonts w:ascii="Times New Roman" w:hAnsi="Times New Roman" w:cs="Times New Roman"/>
          <w:b/>
          <w:sz w:val="26"/>
          <w:szCs w:val="26"/>
        </w:rPr>
        <w:t>СМИ-ПРЕСС-ЦЕНТР</w:t>
      </w:r>
    </w:p>
    <w:p w:rsidR="0031281D" w:rsidRDefault="00D23E94" w:rsidP="001B66EA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23E94">
        <w:rPr>
          <w:rFonts w:ascii="Times New Roman" w:hAnsi="Times New Roman" w:cs="Times New Roman"/>
          <w:b/>
          <w:sz w:val="26"/>
          <w:szCs w:val="26"/>
        </w:rPr>
        <w:t>Корреспондент Дарья Толуева</w:t>
      </w:r>
    </w:p>
    <w:p w:rsidR="001B66EA" w:rsidRDefault="009843CC" w:rsidP="00561E76">
      <w:pPr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4556760</wp:posOffset>
            </wp:positionH>
            <wp:positionV relativeFrom="paragraph">
              <wp:posOffset>-508433</wp:posOffset>
            </wp:positionV>
            <wp:extent cx="2305050" cy="1438275"/>
            <wp:effectExtent l="19050" t="0" r="0" b="0"/>
            <wp:wrapNone/>
            <wp:docPr id="12" name="Рисунок 44" descr="C:\Users\МТЦифровой\Desktop\Love-Floating-Hearts-Holiday-Hd-Wallpaper-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ТЦифровой\Desktop\Love-Floating-Hearts-Holiday-Hd-Wallpaper-1920x1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E76">
        <w:rPr>
          <w:rFonts w:ascii="Times New Roman" w:hAnsi="Times New Roman" w:cs="Times New Roman"/>
          <w:b/>
          <w:sz w:val="28"/>
          <w:szCs w:val="28"/>
        </w:rPr>
        <w:pict>
          <v:shape id="_x0000_i1025" type="#_x0000_t136" style="width:420pt;height:37.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От улыбки станет всем светлей!"/>
          </v:shape>
        </w:pict>
      </w:r>
    </w:p>
    <w:p w:rsidR="001B66EA" w:rsidRDefault="001B66EA" w:rsidP="004A626D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61E76" w:rsidRPr="00561E76" w:rsidRDefault="00A72A9A" w:rsidP="00561E76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144145</wp:posOffset>
            </wp:positionV>
            <wp:extent cx="1581150" cy="1371600"/>
            <wp:effectExtent l="76200" t="57150" r="57150" b="57150"/>
            <wp:wrapTight wrapText="bothSides">
              <wp:wrapPolygon edited="0">
                <wp:start x="18219" y="-257"/>
                <wp:lineTo x="-303" y="-449"/>
                <wp:lineTo x="-511" y="21501"/>
                <wp:lineTo x="786" y="21620"/>
                <wp:lineTo x="11942" y="22641"/>
                <wp:lineTo x="21664" y="21726"/>
                <wp:lineTo x="21829" y="19334"/>
                <wp:lineTo x="21879" y="14824"/>
                <wp:lineTo x="21899" y="14525"/>
                <wp:lineTo x="21949" y="10016"/>
                <wp:lineTo x="21970" y="9717"/>
                <wp:lineTo x="22020" y="5207"/>
                <wp:lineTo x="22040" y="4908"/>
                <wp:lineTo x="22090" y="398"/>
                <wp:lineTo x="22111" y="99"/>
                <wp:lineTo x="18219" y="-257"/>
              </wp:wrapPolygon>
            </wp:wrapTight>
            <wp:docPr id="33" name="Рисунок 33" descr="C:\Users\МТЦифровой\Desktop\005-smiley-danke-blume-emoticons-ausmalbilder-smilie-malvorlagen-dankeschön-karikatur-comic-cartoon-emo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ТЦифровой\Desktop\005-smiley-danke-blume-emoticons-ausmalbilder-smilie-malvorlagen-dankeschön-karikatur-comic-cartoon-emotion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1327391">
                      <a:off x="0" y="0"/>
                      <a:ext cx="1581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E76">
        <w:rPr>
          <w:rFonts w:ascii="Times New Roman" w:hAnsi="Times New Roman" w:cs="Times New Roman"/>
          <w:sz w:val="28"/>
          <w:szCs w:val="28"/>
        </w:rPr>
        <w:t>В один из осенних дней в</w:t>
      </w:r>
      <w:r w:rsidR="00561E76" w:rsidRPr="00561E76">
        <w:rPr>
          <w:rFonts w:ascii="Times New Roman" w:hAnsi="Times New Roman" w:cs="Times New Roman"/>
          <w:sz w:val="28"/>
          <w:szCs w:val="28"/>
        </w:rPr>
        <w:t>се акт</w:t>
      </w:r>
      <w:r w:rsidR="00561E76">
        <w:rPr>
          <w:rFonts w:ascii="Times New Roman" w:hAnsi="Times New Roman" w:cs="Times New Roman"/>
          <w:sz w:val="28"/>
          <w:szCs w:val="28"/>
        </w:rPr>
        <w:t>ивисты школ собрались около ТЦ «Кольцо» с одной целью – поздравить жителей города с Днём С</w:t>
      </w:r>
      <w:r w:rsidR="00561E76" w:rsidRPr="00561E76">
        <w:rPr>
          <w:rFonts w:ascii="Times New Roman" w:hAnsi="Times New Roman" w:cs="Times New Roman"/>
          <w:sz w:val="28"/>
          <w:szCs w:val="28"/>
        </w:rPr>
        <w:t>майлика!</w:t>
      </w:r>
      <w:r w:rsidR="00561E76">
        <w:rPr>
          <w:rFonts w:ascii="Times New Roman" w:hAnsi="Times New Roman" w:cs="Times New Roman"/>
          <w:sz w:val="28"/>
          <w:szCs w:val="28"/>
        </w:rPr>
        <w:t xml:space="preserve"> Конечно, не все слышали о таком замечательном дне, но все знают, что такое смайлик.</w:t>
      </w:r>
    </w:p>
    <w:p w:rsidR="00561E76" w:rsidRPr="00561E76" w:rsidRDefault="00561E76" w:rsidP="00561E76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327025</wp:posOffset>
            </wp:positionV>
            <wp:extent cx="2555875" cy="1684655"/>
            <wp:effectExtent l="57150" t="76200" r="53975" b="67945"/>
            <wp:wrapTight wrapText="bothSides">
              <wp:wrapPolygon edited="0">
                <wp:start x="-412" y="-54"/>
                <wp:lineTo x="-76" y="22423"/>
                <wp:lineTo x="21178" y="21618"/>
                <wp:lineTo x="21178" y="21618"/>
                <wp:lineTo x="21821" y="21564"/>
                <wp:lineTo x="21821" y="21564"/>
                <wp:lineTo x="21848" y="17892"/>
                <wp:lineTo x="21839" y="17648"/>
                <wp:lineTo x="21867" y="13977"/>
                <wp:lineTo x="21858" y="13733"/>
                <wp:lineTo x="21885" y="10061"/>
                <wp:lineTo x="21876" y="9817"/>
                <wp:lineTo x="21904" y="6146"/>
                <wp:lineTo x="21663" y="-439"/>
                <wp:lineTo x="16323" y="-969"/>
                <wp:lineTo x="1356" y="-202"/>
                <wp:lineTo x="-412" y="-54"/>
              </wp:wrapPolygon>
            </wp:wrapTight>
            <wp:docPr id="30" name="Рисунок 30" descr="https://edu.tatar.ru/upload/news/183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edu.tatar.ru/upload/news/183516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190012">
                      <a:off x="0" y="0"/>
                      <a:ext cx="2555875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1E76">
        <w:rPr>
          <w:rFonts w:ascii="Times New Roman" w:hAnsi="Times New Roman" w:cs="Times New Roman"/>
          <w:sz w:val="28"/>
          <w:szCs w:val="28"/>
        </w:rPr>
        <w:t>Ведь так важно дарить окружающим людям свои улыбки, позитив и хорошее настроение. Несмотря на то, что день</w:t>
      </w:r>
      <w:r>
        <w:rPr>
          <w:rFonts w:ascii="Times New Roman" w:hAnsi="Times New Roman" w:cs="Times New Roman"/>
          <w:sz w:val="28"/>
          <w:szCs w:val="28"/>
        </w:rPr>
        <w:t xml:space="preserve"> был пасмурным, ребята смогли по</w:t>
      </w:r>
      <w:r w:rsidRPr="00561E76">
        <w:rPr>
          <w:rFonts w:ascii="Times New Roman" w:hAnsi="Times New Roman" w:cs="Times New Roman"/>
          <w:sz w:val="28"/>
          <w:szCs w:val="28"/>
        </w:rPr>
        <w:t xml:space="preserve">радовать абсолютно каждого человека, кто </w:t>
      </w:r>
      <w:r>
        <w:rPr>
          <w:rFonts w:ascii="Times New Roman" w:hAnsi="Times New Roman" w:cs="Times New Roman"/>
          <w:sz w:val="28"/>
          <w:szCs w:val="28"/>
        </w:rPr>
        <w:t>встречался им на пути.</w:t>
      </w:r>
    </w:p>
    <w:p w:rsidR="00561E76" w:rsidRPr="00561E76" w:rsidRDefault="00561E76" w:rsidP="00561E76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E76">
        <w:rPr>
          <w:rFonts w:ascii="Times New Roman" w:hAnsi="Times New Roman" w:cs="Times New Roman"/>
          <w:sz w:val="28"/>
          <w:szCs w:val="28"/>
        </w:rPr>
        <w:t xml:space="preserve">Без внимания не остались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61E76">
        <w:rPr>
          <w:rFonts w:ascii="Times New Roman" w:hAnsi="Times New Roman" w:cs="Times New Roman"/>
          <w:sz w:val="28"/>
          <w:szCs w:val="28"/>
        </w:rPr>
        <w:t>иностранцы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1E76">
        <w:rPr>
          <w:rFonts w:ascii="Times New Roman" w:hAnsi="Times New Roman" w:cs="Times New Roman"/>
          <w:sz w:val="28"/>
          <w:szCs w:val="28"/>
        </w:rPr>
        <w:t xml:space="preserve"> гости города, которые с особой теплотой оставляли пожелания </w:t>
      </w:r>
      <w:r>
        <w:rPr>
          <w:rFonts w:ascii="Times New Roman" w:hAnsi="Times New Roman" w:cs="Times New Roman"/>
          <w:sz w:val="28"/>
          <w:szCs w:val="28"/>
        </w:rPr>
        <w:t>для всех.</w:t>
      </w:r>
    </w:p>
    <w:p w:rsidR="001B66EA" w:rsidRPr="006F344B" w:rsidRDefault="00561E76" w:rsidP="006F344B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E76">
        <w:rPr>
          <w:rFonts w:ascii="Times New Roman" w:hAnsi="Times New Roman" w:cs="Times New Roman"/>
          <w:sz w:val="28"/>
          <w:szCs w:val="28"/>
        </w:rPr>
        <w:t>Столько улыбок ул</w:t>
      </w:r>
      <w:r>
        <w:rPr>
          <w:rFonts w:ascii="Times New Roman" w:hAnsi="Times New Roman" w:cs="Times New Roman"/>
          <w:sz w:val="28"/>
          <w:szCs w:val="28"/>
        </w:rPr>
        <w:t>ица Петербургская еще не видела!</w:t>
      </w:r>
    </w:p>
    <w:p w:rsidR="004A626D" w:rsidRPr="00D23E94" w:rsidRDefault="004A626D" w:rsidP="004A626D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23E94">
        <w:rPr>
          <w:rFonts w:ascii="Times New Roman" w:hAnsi="Times New Roman" w:cs="Times New Roman"/>
          <w:b/>
          <w:sz w:val="26"/>
          <w:szCs w:val="26"/>
        </w:rPr>
        <w:t>СМИ-ПРЕСС-ЦЕНТР</w:t>
      </w:r>
    </w:p>
    <w:p w:rsidR="004A626D" w:rsidRDefault="004A626D" w:rsidP="004A626D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Корреспондент </w:t>
      </w:r>
      <w:r w:rsidR="006F344B">
        <w:rPr>
          <w:rFonts w:ascii="Times New Roman" w:hAnsi="Times New Roman" w:cs="Times New Roman"/>
          <w:b/>
          <w:sz w:val="26"/>
          <w:szCs w:val="26"/>
        </w:rPr>
        <w:t>Сабина Гильманова</w:t>
      </w:r>
    </w:p>
    <w:p w:rsidR="00D23E94" w:rsidRPr="00D23E94" w:rsidRDefault="00D23E94" w:rsidP="00D23E94">
      <w:pPr>
        <w:rPr>
          <w:rFonts w:ascii="Times New Roman" w:hAnsi="Times New Roman" w:cs="Times New Roman"/>
          <w:sz w:val="26"/>
          <w:szCs w:val="26"/>
        </w:rPr>
      </w:pPr>
    </w:p>
    <w:p w:rsidR="006F344B" w:rsidRPr="006F344B" w:rsidRDefault="00E27BC9" w:rsidP="00E27BC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4342130</wp:posOffset>
            </wp:positionH>
            <wp:positionV relativeFrom="paragraph">
              <wp:posOffset>738505</wp:posOffset>
            </wp:positionV>
            <wp:extent cx="1726565" cy="2585085"/>
            <wp:effectExtent l="152400" t="76200" r="121285" b="62865"/>
            <wp:wrapTight wrapText="bothSides">
              <wp:wrapPolygon edited="0">
                <wp:start x="-495" y="73"/>
                <wp:lineTo x="-670" y="5205"/>
                <wp:lineTo x="-316" y="21660"/>
                <wp:lineTo x="10547" y="22201"/>
                <wp:lineTo x="19082" y="21620"/>
                <wp:lineTo x="21927" y="21427"/>
                <wp:lineTo x="22063" y="19177"/>
                <wp:lineTo x="22039" y="19019"/>
                <wp:lineTo x="21914" y="16628"/>
                <wp:lineTo x="21890" y="16469"/>
                <wp:lineTo x="22002" y="14062"/>
                <wp:lineTo x="21978" y="13903"/>
                <wp:lineTo x="21852" y="11512"/>
                <wp:lineTo x="21828" y="11354"/>
                <wp:lineTo x="21940" y="8946"/>
                <wp:lineTo x="21916" y="8788"/>
                <wp:lineTo x="22028" y="6380"/>
                <wp:lineTo x="22004" y="6222"/>
                <wp:lineTo x="21878" y="3830"/>
                <wp:lineTo x="21854" y="3672"/>
                <wp:lineTo x="21729" y="1280"/>
                <wp:lineTo x="21415" y="-778"/>
                <wp:lineTo x="2588" y="-137"/>
                <wp:lineTo x="-495" y="73"/>
              </wp:wrapPolygon>
            </wp:wrapTight>
            <wp:docPr id="41" name="Рисунок 41" descr="C:\Users\МТЦифровой\Desktop\_Uj2Ywlxe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ТЦифровой\Desktop\_Uj2YwlxeK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349055">
                      <a:off x="0" y="0"/>
                      <a:ext cx="172656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729615</wp:posOffset>
            </wp:positionV>
            <wp:extent cx="1726565" cy="2590165"/>
            <wp:effectExtent l="152400" t="95250" r="140335" b="76835"/>
            <wp:wrapTight wrapText="bothSides">
              <wp:wrapPolygon edited="0">
                <wp:start x="20455" y="-153"/>
                <wp:lineTo x="7085" y="-500"/>
                <wp:lineTo x="-152" y="-235"/>
                <wp:lineTo x="-646" y="8520"/>
                <wp:lineTo x="-429" y="18765"/>
                <wp:lineTo x="-638" y="21467"/>
                <wp:lineTo x="1257" y="21607"/>
                <wp:lineTo x="2441" y="21694"/>
                <wp:lineTo x="3652" y="21623"/>
                <wp:lineTo x="11943" y="22235"/>
                <wp:lineTo x="21628" y="21671"/>
                <wp:lineTo x="21837" y="20408"/>
                <wp:lineTo x="21994" y="18022"/>
                <wp:lineTo x="22020" y="17864"/>
                <wp:lineTo x="21939" y="15460"/>
                <wp:lineTo x="21965" y="15302"/>
                <wp:lineTo x="21885" y="12899"/>
                <wp:lineTo x="21911" y="12741"/>
                <wp:lineTo x="21831" y="10338"/>
                <wp:lineTo x="21857" y="10180"/>
                <wp:lineTo x="22013" y="7794"/>
                <wp:lineTo x="22039" y="7636"/>
                <wp:lineTo x="21959" y="5233"/>
                <wp:lineTo x="21985" y="5075"/>
                <wp:lineTo x="21904" y="2671"/>
                <wp:lineTo x="21931" y="2513"/>
                <wp:lineTo x="21850" y="110"/>
                <wp:lineTo x="21876" y="-48"/>
                <wp:lineTo x="20455" y="-153"/>
              </wp:wrapPolygon>
            </wp:wrapTight>
            <wp:docPr id="38" name="Рисунок 38" descr="C:\Users\МТЦифровой\Desktop\Jwu1RbdIY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ТЦифровой\Desktop\Jwu1RbdIYt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21221105">
                      <a:off x="0" y="0"/>
                      <a:ext cx="1726565" cy="259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81.5pt;height:42pt" fillcolor="#ffc000" strokecolor="#974706 [1609]" strokeweight="1pt">
            <v:shadow color="#009" offset="7pt,-7pt"/>
            <v:textpath style="font-family:&quot;Impact&quot;;v-text-spacing:52429f;v-text-kern:t" trim="t" fitpath="t" xscale="f" string="Праздник «День пожилого человека»"/>
          </v:shape>
        </w:pict>
      </w:r>
      <w:r w:rsidR="006F344B" w:rsidRPr="006F344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Есть в октябре замечательный и добрый праздник – День пожилых людей. В этот день мы окружаем особым вниманием наших родителей, бабушек и дедушек. В рамках этого праздника в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нашем </w:t>
      </w:r>
      <w:r w:rsidR="006F344B" w:rsidRPr="006F344B">
        <w:rPr>
          <w:rFonts w:ascii="Times New Roman" w:hAnsi="Times New Roman" w:cs="Times New Roman"/>
          <w:sz w:val="26"/>
          <w:szCs w:val="26"/>
          <w:shd w:val="clear" w:color="auto" w:fill="FFFFFF"/>
        </w:rPr>
        <w:t>лицее прошли разные игры. Все пели и танцевали. А кульминацией праздника стал мастер-класс по оригами. Каждый сделал подарок для близкого человека.</w:t>
      </w:r>
    </w:p>
    <w:p w:rsidR="006F344B" w:rsidRPr="006F344B" w:rsidRDefault="009843CC" w:rsidP="00E27BC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1797050</wp:posOffset>
            </wp:positionH>
            <wp:positionV relativeFrom="paragraph">
              <wp:posOffset>119380</wp:posOffset>
            </wp:positionV>
            <wp:extent cx="3054350" cy="1909445"/>
            <wp:effectExtent l="19050" t="0" r="0" b="0"/>
            <wp:wrapNone/>
            <wp:docPr id="44" name="Рисунок 44" descr="C:\Users\МТЦифровой\Desktop\Love-Floating-Hearts-Holiday-Hd-Wallpaper-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ТЦифровой\Desktop\Love-Floating-Hearts-Holiday-Hd-Wallpaper-1920x12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90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344B" w:rsidRPr="006F344B">
        <w:rPr>
          <w:rFonts w:ascii="Times New Roman" w:hAnsi="Times New Roman" w:cs="Times New Roman"/>
          <w:sz w:val="26"/>
          <w:szCs w:val="26"/>
        </w:rPr>
        <w:t xml:space="preserve">Очень хочется, чтобы </w:t>
      </w:r>
      <w:r w:rsidR="006F344B" w:rsidRPr="006F344B">
        <w:rPr>
          <w:rFonts w:ascii="Times New Roman" w:hAnsi="Times New Roman" w:cs="Times New Roman"/>
          <w:sz w:val="26"/>
          <w:szCs w:val="26"/>
        </w:rPr>
        <w:t>такой д</w:t>
      </w:r>
      <w:r w:rsidR="006F344B" w:rsidRPr="006F344B">
        <w:rPr>
          <w:rFonts w:ascii="Times New Roman" w:hAnsi="Times New Roman" w:cs="Times New Roman"/>
          <w:sz w:val="26"/>
          <w:szCs w:val="26"/>
        </w:rPr>
        <w:t>ень пожилого человека стал традиционным в нашей школе!</w:t>
      </w:r>
    </w:p>
    <w:p w:rsidR="006C75EA" w:rsidRDefault="006C75EA" w:rsidP="006C75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25F1" w:rsidRPr="00D23E94" w:rsidRDefault="009525F1" w:rsidP="009525F1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23E94">
        <w:rPr>
          <w:rFonts w:ascii="Times New Roman" w:hAnsi="Times New Roman" w:cs="Times New Roman"/>
          <w:b/>
          <w:sz w:val="26"/>
          <w:szCs w:val="26"/>
        </w:rPr>
        <w:t>СМИ-ПРЕСС-ЦЕНТР</w:t>
      </w:r>
    </w:p>
    <w:p w:rsidR="009525F1" w:rsidRPr="00E35D38" w:rsidRDefault="009525F1" w:rsidP="00E35D38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Корреспондент </w:t>
      </w:r>
      <w:r w:rsidR="00E27BC9">
        <w:rPr>
          <w:rFonts w:ascii="Times New Roman" w:hAnsi="Times New Roman" w:cs="Times New Roman"/>
          <w:b/>
          <w:sz w:val="26"/>
          <w:szCs w:val="26"/>
        </w:rPr>
        <w:t xml:space="preserve">Анастасия </w:t>
      </w:r>
      <w:r w:rsidR="009843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7BC9">
        <w:rPr>
          <w:rFonts w:ascii="Times New Roman" w:hAnsi="Times New Roman" w:cs="Times New Roman"/>
          <w:b/>
          <w:sz w:val="26"/>
          <w:szCs w:val="26"/>
        </w:rPr>
        <w:t>Сермус</w:t>
      </w:r>
    </w:p>
    <w:p w:rsidR="00F9791C" w:rsidRDefault="00F9791C" w:rsidP="00F9791C">
      <w:pPr>
        <w:rPr>
          <w:rFonts w:ascii="Times New Roman" w:hAnsi="Times New Roman" w:cs="Times New Roman"/>
          <w:sz w:val="26"/>
          <w:szCs w:val="26"/>
        </w:rPr>
      </w:pPr>
    </w:p>
    <w:p w:rsidR="00F9791C" w:rsidRDefault="00F9791C" w:rsidP="00F9791C">
      <w:pPr>
        <w:rPr>
          <w:rFonts w:ascii="Times New Roman" w:hAnsi="Times New Roman" w:cs="Times New Roman"/>
          <w:sz w:val="26"/>
          <w:szCs w:val="26"/>
        </w:rPr>
      </w:pPr>
    </w:p>
    <w:p w:rsidR="009843CC" w:rsidRDefault="00571C0D" w:rsidP="009843CC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491.25pt;height:39pt" adj="6924" fillcolor="#92d050" strokecolor="#00b050">
            <v:fill color2="#c0c"/>
            <v:shadow color="#99f" opacity="52429f" offset="3pt,3pt"/>
            <v:textpath style="font-family:&quot;Impact&quot;;v-text-kern:t" trim="t" fitpath="t" string="Посади дерево – соверши добрый поступок!"/>
          </v:shape>
        </w:pict>
      </w:r>
    </w:p>
    <w:p w:rsidR="00B82161" w:rsidRPr="00571C0D" w:rsidRDefault="00B82161" w:rsidP="00B82161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C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118110</wp:posOffset>
            </wp:positionV>
            <wp:extent cx="2609850" cy="1743075"/>
            <wp:effectExtent l="19050" t="0" r="0" b="0"/>
            <wp:wrapTight wrapText="bothSides">
              <wp:wrapPolygon edited="0">
                <wp:start x="-158" y="0"/>
                <wp:lineTo x="-158" y="21482"/>
                <wp:lineTo x="21600" y="21482"/>
                <wp:lineTo x="21600" y="0"/>
                <wp:lineTo x="-158" y="0"/>
              </wp:wrapPolygon>
            </wp:wrapTight>
            <wp:docPr id="55" name="Рисунок 55" descr="C:\Users\МТЦифровой\Desktop\OV_V-3mmm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МТЦифровой\Desktop\OV_V-3mmmg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43CC" w:rsidRPr="00571C0D">
        <w:rPr>
          <w:rFonts w:ascii="Times New Roman" w:hAnsi="Times New Roman" w:cs="Times New Roman"/>
          <w:sz w:val="24"/>
          <w:szCs w:val="24"/>
        </w:rPr>
        <w:t xml:space="preserve">В рамках городского субботника ученики и родители 5 «а» класса приняли участие в уборке и посадке деревьев в ЦПКиО им. М. Горького. </w:t>
      </w:r>
      <w:r w:rsidRPr="00571C0D">
        <w:rPr>
          <w:rFonts w:ascii="Times New Roman" w:hAnsi="Times New Roman" w:cs="Times New Roman"/>
          <w:sz w:val="24"/>
          <w:szCs w:val="24"/>
        </w:rPr>
        <w:t xml:space="preserve">Все работали с большим энтузиазмом. </w:t>
      </w:r>
    </w:p>
    <w:p w:rsidR="009843CC" w:rsidRPr="00571C0D" w:rsidRDefault="00571C0D" w:rsidP="00B82161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-2984500</wp:posOffset>
            </wp:positionH>
            <wp:positionV relativeFrom="paragraph">
              <wp:posOffset>807720</wp:posOffset>
            </wp:positionV>
            <wp:extent cx="1811020" cy="2414270"/>
            <wp:effectExtent l="209550" t="133350" r="189230" b="119380"/>
            <wp:wrapTight wrapText="bothSides">
              <wp:wrapPolygon edited="0">
                <wp:start x="19738" y="-191"/>
                <wp:lineTo x="-97" y="-235"/>
                <wp:lineTo x="-512" y="5422"/>
                <wp:lineTo x="-585" y="21338"/>
                <wp:lineTo x="1652" y="21636"/>
                <wp:lineTo x="2323" y="21725"/>
                <wp:lineTo x="17078" y="21785"/>
                <wp:lineTo x="17117" y="21617"/>
                <wp:lineTo x="21447" y="21848"/>
                <wp:lineTo x="22003" y="19498"/>
                <wp:lineTo x="21928" y="16892"/>
                <wp:lineTo x="21967" y="16724"/>
                <wp:lineTo x="21892" y="14117"/>
                <wp:lineTo x="21931" y="13949"/>
                <wp:lineTo x="21856" y="11343"/>
                <wp:lineTo x="21895" y="11175"/>
                <wp:lineTo x="21820" y="8568"/>
                <wp:lineTo x="21860" y="8401"/>
                <wp:lineTo x="22008" y="5824"/>
                <wp:lineTo x="22047" y="5656"/>
                <wp:lineTo x="21972" y="3049"/>
                <wp:lineTo x="22011" y="2882"/>
                <wp:lineTo x="21936" y="275"/>
                <wp:lineTo x="21976" y="107"/>
                <wp:lineTo x="19738" y="-191"/>
              </wp:wrapPolygon>
            </wp:wrapTight>
            <wp:docPr id="56" name="Рисунок 56" descr="C:\Users\МТЦифровой\Desktop\F9zhT_qc9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МТЦифровой\Desktop\F9zhT_qc9F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0996191">
                      <a:off x="0" y="0"/>
                      <a:ext cx="1811020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43CC" w:rsidRPr="00571C0D">
        <w:rPr>
          <w:rFonts w:ascii="Times New Roman" w:hAnsi="Times New Roman" w:cs="Times New Roman"/>
          <w:sz w:val="24"/>
          <w:szCs w:val="24"/>
        </w:rPr>
        <w:t>Доброе дело сделано. Будем надеяться, что все эти деревья, посаженные</w:t>
      </w:r>
      <w:r w:rsidR="00B82161" w:rsidRPr="00571C0D">
        <w:rPr>
          <w:rFonts w:ascii="Times New Roman" w:hAnsi="Times New Roman" w:cs="Times New Roman"/>
          <w:sz w:val="24"/>
          <w:szCs w:val="24"/>
        </w:rPr>
        <w:t xml:space="preserve"> </w:t>
      </w:r>
      <w:r w:rsidR="009843CC" w:rsidRPr="00571C0D">
        <w:rPr>
          <w:rFonts w:ascii="Times New Roman" w:hAnsi="Times New Roman" w:cs="Times New Roman"/>
          <w:sz w:val="24"/>
          <w:szCs w:val="24"/>
        </w:rPr>
        <w:t>с душевным трепетом, любовью и старанием</w:t>
      </w:r>
      <w:r w:rsidR="00B82161" w:rsidRPr="00571C0D">
        <w:rPr>
          <w:rFonts w:ascii="Times New Roman" w:hAnsi="Times New Roman" w:cs="Times New Roman"/>
          <w:sz w:val="24"/>
          <w:szCs w:val="24"/>
        </w:rPr>
        <w:t>,</w:t>
      </w:r>
      <w:r w:rsidR="009843CC" w:rsidRPr="00571C0D">
        <w:rPr>
          <w:rFonts w:ascii="Times New Roman" w:hAnsi="Times New Roman" w:cs="Times New Roman"/>
          <w:sz w:val="24"/>
          <w:szCs w:val="24"/>
        </w:rPr>
        <w:t xml:space="preserve"> примутся и пойдут в рост.</w:t>
      </w:r>
      <w:r w:rsidR="00B82161" w:rsidRPr="00571C0D">
        <w:rPr>
          <w:rFonts w:ascii="Times New Roman" w:hAnsi="Times New Roman" w:cs="Times New Roman"/>
          <w:sz w:val="24"/>
          <w:szCs w:val="24"/>
        </w:rPr>
        <w:t xml:space="preserve"> </w:t>
      </w:r>
      <w:r w:rsidR="009843CC" w:rsidRPr="00571C0D">
        <w:rPr>
          <w:rFonts w:ascii="Times New Roman" w:hAnsi="Times New Roman" w:cs="Times New Roman"/>
          <w:sz w:val="24"/>
          <w:szCs w:val="24"/>
        </w:rPr>
        <w:t xml:space="preserve">И каждый, кто принял участие в посадке этих деревьев, </w:t>
      </w:r>
      <w:r w:rsidR="00B82161" w:rsidRPr="00571C0D">
        <w:rPr>
          <w:rFonts w:ascii="Times New Roman" w:hAnsi="Times New Roman" w:cs="Times New Roman"/>
          <w:sz w:val="24"/>
          <w:szCs w:val="24"/>
        </w:rPr>
        <w:t>гуляя по парку, подумает: «</w:t>
      </w:r>
      <w:r w:rsidR="009843CC" w:rsidRPr="00571C0D">
        <w:rPr>
          <w:rFonts w:ascii="Times New Roman" w:hAnsi="Times New Roman" w:cs="Times New Roman"/>
          <w:sz w:val="24"/>
          <w:szCs w:val="24"/>
        </w:rPr>
        <w:t>Здесь есть частица и моей доброты».</w:t>
      </w:r>
    </w:p>
    <w:p w:rsidR="009843CC" w:rsidRPr="009843CC" w:rsidRDefault="009843CC" w:rsidP="009843CC">
      <w:pPr>
        <w:tabs>
          <w:tab w:val="left" w:pos="88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43CC" w:rsidRDefault="00571C0D" w:rsidP="009843CC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55245</wp:posOffset>
            </wp:positionV>
            <wp:extent cx="2268855" cy="1495425"/>
            <wp:effectExtent l="95250" t="133350" r="93345" b="123825"/>
            <wp:wrapTight wrapText="bothSides">
              <wp:wrapPolygon edited="0">
                <wp:start x="-430" y="135"/>
                <wp:lineTo x="-408" y="17882"/>
                <wp:lineTo x="-66" y="21976"/>
                <wp:lineTo x="3016" y="21660"/>
                <wp:lineTo x="3039" y="21933"/>
                <wp:lineTo x="19662" y="21783"/>
                <wp:lineTo x="20382" y="21644"/>
                <wp:lineTo x="21821" y="21367"/>
                <wp:lineTo x="21930" y="18295"/>
                <wp:lineTo x="21907" y="18022"/>
                <wp:lineTo x="21924" y="13858"/>
                <wp:lineTo x="21901" y="13585"/>
                <wp:lineTo x="21919" y="9422"/>
                <wp:lineTo x="21896" y="9149"/>
                <wp:lineTo x="21913" y="4985"/>
                <wp:lineTo x="21890" y="4712"/>
                <wp:lineTo x="21728" y="583"/>
                <wp:lineTo x="21636" y="-509"/>
                <wp:lineTo x="8814" y="-814"/>
                <wp:lineTo x="1549" y="-247"/>
                <wp:lineTo x="-430" y="135"/>
              </wp:wrapPolygon>
            </wp:wrapTight>
            <wp:docPr id="57" name="Рисунок 57" descr="C:\Users\МТЦифровой\Desktop\KFg5w7yoq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МТЦифровой\Desktop\KFg5w7yoqCQ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434029">
                      <a:off x="0" y="0"/>
                      <a:ext cx="226885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43CC" w:rsidRDefault="009843CC" w:rsidP="009843CC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82161" w:rsidRDefault="00B82161" w:rsidP="00571C0D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843CC" w:rsidRPr="00E35D38" w:rsidRDefault="00E35D38" w:rsidP="00571C0D">
      <w:pPr>
        <w:tabs>
          <w:tab w:val="left" w:pos="8820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23E94">
        <w:rPr>
          <w:rFonts w:ascii="Times New Roman" w:hAnsi="Times New Roman" w:cs="Times New Roman"/>
          <w:b/>
          <w:sz w:val="26"/>
          <w:szCs w:val="26"/>
        </w:rPr>
        <w:t>СМИ-ПРЕСС-ЦЕНТР</w:t>
      </w:r>
      <w:r w:rsidR="00571C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43CC">
        <w:rPr>
          <w:rFonts w:ascii="Times New Roman" w:hAnsi="Times New Roman" w:cs="Times New Roman"/>
          <w:b/>
          <w:sz w:val="26"/>
          <w:szCs w:val="26"/>
        </w:rPr>
        <w:t>Малика Зайниева</w:t>
      </w:r>
    </w:p>
    <w:p w:rsidR="00E64CA7" w:rsidRDefault="00E64CA7" w:rsidP="00F979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CA7" w:rsidRDefault="00E64CA7" w:rsidP="00F97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4CA7" w:rsidRPr="00E64CA7" w:rsidRDefault="00E64CA7" w:rsidP="00F97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82161" w:rsidRPr="00B82161" w:rsidRDefault="00B82161" w:rsidP="00B82161">
      <w:pPr>
        <w:rPr>
          <w:rFonts w:ascii="Times New Roman" w:hAnsi="Times New Roman" w:cs="Times New Roman"/>
          <w:sz w:val="26"/>
          <w:szCs w:val="26"/>
        </w:rPr>
        <w:sectPr w:rsidR="00B82161" w:rsidRPr="00B82161" w:rsidSect="00B7360E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71C0D" w:rsidRDefault="00571C0D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1C0D" w:rsidRDefault="00571C0D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3856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3" type="#_x0000_t32" style="position:absolute;margin-left:-152.3pt;margin-top:14.3pt;width:517.5pt;height:1.5pt;flip:y;z-index:-251566080" o:connectortype="straight" wrapcoords="-125 -64800 -250 -10800 -125 64800 21475 75600 21694 75600 21882 -10800 21600 -54000 94 -64800 -125 -64800" strokecolor="#9f6" strokeweight="3pt">
            <v:stroke startarrow="oval" endarrow="oval"/>
            <w10:wrap type="tight"/>
          </v:shape>
        </w:pic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***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Какая она – Россия?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Что можешь о ней рассказать?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Леса её, реки красивы?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Иль врали художники нам?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Я слышал краешком уха,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Что эта земля – Божий храм.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Ты выйди по раннему утру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На поле с росистой травой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И босиком пробегись-ка,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Почувствуй единство с собой!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1C0D" w:rsidRDefault="00571C0D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2161" w:rsidRPr="00571C0D" w:rsidRDefault="00571C0D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23856"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124" type="#_x0000_t156" style="position:absolute;margin-left:13.05pt;margin-top:-246.5pt;width:470.25pt;height:32.9pt;z-index:251752448" fillcolor="#fc6" strokecolor="#ffc000">
            <v:fill color2="#099"/>
            <v:shadow color="silver" opacity="52429f" offset="3pt,3pt"/>
            <v:textpath style="font-family:&quot;Times New Roman&quot;;v-text-kern:t" trim="t" fitpath="t" xscale="f" string="Поэтической строкой…"/>
            <w10:wrap type="square"/>
          </v:shape>
        </w:pict>
      </w:r>
      <w:r w:rsidR="00B82161" w:rsidRPr="00571C0D">
        <w:rPr>
          <w:rFonts w:ascii="Times New Roman" w:hAnsi="Times New Roman" w:cs="Times New Roman"/>
          <w:sz w:val="26"/>
          <w:szCs w:val="26"/>
        </w:rPr>
        <w:t>По лесенке каменистой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Тихонечко ты спустись.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Там ключ родниковый бьётся,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Водицей той охладись!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2161" w:rsidRPr="00571C0D" w:rsidRDefault="00571C0D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146050</wp:posOffset>
            </wp:positionV>
            <wp:extent cx="3914775" cy="3914775"/>
            <wp:effectExtent l="19050" t="0" r="9525" b="0"/>
            <wp:wrapNone/>
            <wp:docPr id="60" name="Рисунок 60" descr="C:\Users\МТЦифровой\Desktop\Tree-flower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МТЦифровой\Desktop\Tree-flower-web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32000"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161" w:rsidRPr="00571C0D">
        <w:rPr>
          <w:rFonts w:ascii="Times New Roman" w:hAnsi="Times New Roman" w:cs="Times New Roman"/>
          <w:sz w:val="26"/>
          <w:szCs w:val="26"/>
        </w:rPr>
        <w:t>А дальше за солнцем следуй,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Березки – твой ориентир.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Присядь у ствола белоствольного,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Услышь соловьиную песнь…</w:t>
      </w: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2161" w:rsidRPr="00571C0D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 xml:space="preserve">И только тогда понимаешь, </w:t>
      </w:r>
    </w:p>
    <w:p w:rsidR="00B82161" w:rsidRDefault="00B82161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71C0D">
        <w:rPr>
          <w:rFonts w:ascii="Times New Roman" w:hAnsi="Times New Roman" w:cs="Times New Roman"/>
          <w:sz w:val="26"/>
          <w:szCs w:val="26"/>
        </w:rPr>
        <w:t>Что это Россия и есть!</w:t>
      </w:r>
    </w:p>
    <w:p w:rsidR="00571C0D" w:rsidRDefault="00571C0D" w:rsidP="00571C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2161" w:rsidRPr="00571C0D" w:rsidRDefault="00571C0D" w:rsidP="00571C0D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B82161" w:rsidRPr="00571C0D" w:rsidSect="00B82161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СМИ-ПРЕСС-ЦЕНТР</w:t>
      </w:r>
    </w:p>
    <w:p w:rsidR="00F9791C" w:rsidRDefault="00F9791C" w:rsidP="00571C0D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7145F2" w:rsidRPr="00C971C2" w:rsidRDefault="007145F2" w:rsidP="00571C0D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pict>
          <v:rect id="_x0000_s1135" style="position:absolute;margin-left:-27pt;margin-top:35.1pt;width:313.05pt;height:58.1pt;z-index:251792384" fillcolor="#900">
            <v:textbox>
              <w:txbxContent>
                <w:p w:rsidR="007145F2" w:rsidRPr="00412CA4" w:rsidRDefault="007145F2" w:rsidP="007145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12CA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СМИ-ПРЕСС-ЦЕНТР «Лицея № 5»</w:t>
                  </w:r>
                </w:p>
                <w:p w:rsidR="007145F2" w:rsidRPr="00412CA4" w:rsidRDefault="007145F2" w:rsidP="007145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Редактор – М. Зайниева</w:t>
                  </w:r>
                </w:p>
                <w:p w:rsidR="007145F2" w:rsidRDefault="007145F2" w:rsidP="007145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12CA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Корресп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онденты – Д.Толуева, С. Гильманова, А. Сермус</w:t>
                  </w:r>
                </w:p>
                <w:p w:rsidR="007145F2" w:rsidRPr="00412CA4" w:rsidRDefault="007145F2" w:rsidP="007145F2">
                  <w:pPr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Фотокорреспондент – Д.Чистова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pict>
          <v:shape id="_x0000_s1134" type="#_x0000_t118" style="position:absolute;margin-left:-14.25pt;margin-top:.6pt;width:300.3pt;height:105.65pt;z-index:251791360" fillcolor="#9f6" strokecolor="#92d050"/>
        </w:pict>
      </w:r>
    </w:p>
    <w:sectPr w:rsidR="007145F2" w:rsidRPr="00C971C2" w:rsidSect="00B7360E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49F" w:rsidRDefault="00DD349F" w:rsidP="001E3108">
      <w:pPr>
        <w:spacing w:after="0" w:line="240" w:lineRule="auto"/>
      </w:pPr>
      <w:r>
        <w:separator/>
      </w:r>
    </w:p>
  </w:endnote>
  <w:endnote w:type="continuationSeparator" w:id="1">
    <w:p w:rsidR="00DD349F" w:rsidRDefault="00DD349F" w:rsidP="001E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49F" w:rsidRDefault="00DD349F" w:rsidP="001E3108">
      <w:pPr>
        <w:spacing w:after="0" w:line="240" w:lineRule="auto"/>
      </w:pPr>
      <w:r>
        <w:separator/>
      </w:r>
    </w:p>
  </w:footnote>
  <w:footnote w:type="continuationSeparator" w:id="1">
    <w:p w:rsidR="00DD349F" w:rsidRDefault="00DD349F" w:rsidP="001E3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5058">
      <o:colormru v:ext="edit" colors="#9f6,#900,#f90,#fc6"/>
      <o:colormenu v:ext="edit" strokecolor="yellow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997E3B"/>
    <w:rsid w:val="00010578"/>
    <w:rsid w:val="00023856"/>
    <w:rsid w:val="00030CD7"/>
    <w:rsid w:val="00041A7E"/>
    <w:rsid w:val="00072A93"/>
    <w:rsid w:val="000936B7"/>
    <w:rsid w:val="000B604E"/>
    <w:rsid w:val="000F5CA4"/>
    <w:rsid w:val="00106674"/>
    <w:rsid w:val="00110DD3"/>
    <w:rsid w:val="00141869"/>
    <w:rsid w:val="00154936"/>
    <w:rsid w:val="0017120E"/>
    <w:rsid w:val="00197754"/>
    <w:rsid w:val="001B41AA"/>
    <w:rsid w:val="001B66EA"/>
    <w:rsid w:val="001E3108"/>
    <w:rsid w:val="001E72AB"/>
    <w:rsid w:val="002178D5"/>
    <w:rsid w:val="00240306"/>
    <w:rsid w:val="00266AB3"/>
    <w:rsid w:val="00282257"/>
    <w:rsid w:val="002A7034"/>
    <w:rsid w:val="002B5C2A"/>
    <w:rsid w:val="002D2F64"/>
    <w:rsid w:val="002E5E66"/>
    <w:rsid w:val="0031281D"/>
    <w:rsid w:val="003170C1"/>
    <w:rsid w:val="0034158B"/>
    <w:rsid w:val="00344212"/>
    <w:rsid w:val="00394D63"/>
    <w:rsid w:val="003D17E4"/>
    <w:rsid w:val="003F3789"/>
    <w:rsid w:val="00406969"/>
    <w:rsid w:val="00412CA4"/>
    <w:rsid w:val="00456E5E"/>
    <w:rsid w:val="004A0433"/>
    <w:rsid w:val="004A626D"/>
    <w:rsid w:val="00532FA1"/>
    <w:rsid w:val="005421E0"/>
    <w:rsid w:val="00546D8C"/>
    <w:rsid w:val="005561D5"/>
    <w:rsid w:val="00561E76"/>
    <w:rsid w:val="00567B51"/>
    <w:rsid w:val="00571C0D"/>
    <w:rsid w:val="00583BB9"/>
    <w:rsid w:val="005911A5"/>
    <w:rsid w:val="005D25EA"/>
    <w:rsid w:val="006251F1"/>
    <w:rsid w:val="006367B3"/>
    <w:rsid w:val="006573CB"/>
    <w:rsid w:val="006B1417"/>
    <w:rsid w:val="006B491B"/>
    <w:rsid w:val="006B4B73"/>
    <w:rsid w:val="006C75EA"/>
    <w:rsid w:val="006D0D67"/>
    <w:rsid w:val="006D24B4"/>
    <w:rsid w:val="006E6D91"/>
    <w:rsid w:val="006F344B"/>
    <w:rsid w:val="007145F2"/>
    <w:rsid w:val="00715369"/>
    <w:rsid w:val="00717B8A"/>
    <w:rsid w:val="007B78DB"/>
    <w:rsid w:val="007D6817"/>
    <w:rsid w:val="007E178D"/>
    <w:rsid w:val="007E2959"/>
    <w:rsid w:val="00804D3D"/>
    <w:rsid w:val="00830E38"/>
    <w:rsid w:val="0088772D"/>
    <w:rsid w:val="008D3347"/>
    <w:rsid w:val="008E66F7"/>
    <w:rsid w:val="008F760B"/>
    <w:rsid w:val="009525F1"/>
    <w:rsid w:val="00961957"/>
    <w:rsid w:val="00965937"/>
    <w:rsid w:val="0098202A"/>
    <w:rsid w:val="009843CC"/>
    <w:rsid w:val="00997E3B"/>
    <w:rsid w:val="009B24C8"/>
    <w:rsid w:val="009C2BAD"/>
    <w:rsid w:val="009C4682"/>
    <w:rsid w:val="00A02393"/>
    <w:rsid w:val="00A44D8A"/>
    <w:rsid w:val="00A47FAE"/>
    <w:rsid w:val="00A72A9A"/>
    <w:rsid w:val="00AA41F7"/>
    <w:rsid w:val="00AB644D"/>
    <w:rsid w:val="00AC5B5D"/>
    <w:rsid w:val="00AF143F"/>
    <w:rsid w:val="00B03B4B"/>
    <w:rsid w:val="00B27E13"/>
    <w:rsid w:val="00B40D22"/>
    <w:rsid w:val="00B7360E"/>
    <w:rsid w:val="00B82161"/>
    <w:rsid w:val="00BB2105"/>
    <w:rsid w:val="00C313F0"/>
    <w:rsid w:val="00C702ED"/>
    <w:rsid w:val="00C95F6C"/>
    <w:rsid w:val="00C971C2"/>
    <w:rsid w:val="00CB40D2"/>
    <w:rsid w:val="00D23E94"/>
    <w:rsid w:val="00D632D4"/>
    <w:rsid w:val="00D929D6"/>
    <w:rsid w:val="00D971C9"/>
    <w:rsid w:val="00DC1EED"/>
    <w:rsid w:val="00DC62C2"/>
    <w:rsid w:val="00DD349F"/>
    <w:rsid w:val="00E27BC9"/>
    <w:rsid w:val="00E35D38"/>
    <w:rsid w:val="00E64CA7"/>
    <w:rsid w:val="00E72269"/>
    <w:rsid w:val="00E84CB5"/>
    <w:rsid w:val="00ED486B"/>
    <w:rsid w:val="00EE2064"/>
    <w:rsid w:val="00EE6E08"/>
    <w:rsid w:val="00F57A75"/>
    <w:rsid w:val="00F70FAF"/>
    <w:rsid w:val="00F90029"/>
    <w:rsid w:val="00F9791C"/>
    <w:rsid w:val="00FC03A0"/>
    <w:rsid w:val="00FD00A6"/>
    <w:rsid w:val="00FD2767"/>
    <w:rsid w:val="00F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>
      <o:colormru v:ext="edit" colors="#9f6,#900,#f90,#fc6"/>
      <o:colormenu v:ext="edit" strokecolor="yellow" shadowcolor="none"/>
    </o:shapedefaults>
    <o:shapelayout v:ext="edit">
      <o:idmap v:ext="edit" data="1"/>
      <o:rules v:ext="edit">
        <o:r id="V:Rule2" type="connector" idref="#_x0000_s11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4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0DD3"/>
    <w:rPr>
      <w:b/>
      <w:bCs/>
    </w:rPr>
  </w:style>
  <w:style w:type="paragraph" w:styleId="a6">
    <w:name w:val="List Paragraph"/>
    <w:basedOn w:val="a"/>
    <w:uiPriority w:val="34"/>
    <w:qFormat/>
    <w:rsid w:val="0034421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3108"/>
  </w:style>
  <w:style w:type="paragraph" w:styleId="a9">
    <w:name w:val="footer"/>
    <w:basedOn w:val="a"/>
    <w:link w:val="aa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3108"/>
  </w:style>
  <w:style w:type="paragraph" w:styleId="ab">
    <w:name w:val="Normal (Web)"/>
    <w:basedOn w:val="a"/>
    <w:uiPriority w:val="99"/>
    <w:semiHidden/>
    <w:unhideWhenUsed/>
    <w:rsid w:val="0039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B2893-ADF4-42B8-BEC4-AB80578D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МТЦифровой</dc:creator>
  <cp:lastModifiedBy>МТЦифровой</cp:lastModifiedBy>
  <cp:revision>2</cp:revision>
  <cp:lastPrinted>2017-09-20T12:51:00Z</cp:lastPrinted>
  <dcterms:created xsi:type="dcterms:W3CDTF">2018-10-20T14:55:00Z</dcterms:created>
  <dcterms:modified xsi:type="dcterms:W3CDTF">2018-10-20T14:55:00Z</dcterms:modified>
</cp:coreProperties>
</file>